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9548" w14:textId="4F4C133E" w:rsidR="0037311A" w:rsidRPr="00DC0C10" w:rsidRDefault="0037311A" w:rsidP="006147FF">
      <w:pPr>
        <w:jc w:val="center"/>
        <w:rPr>
          <w:rFonts w:ascii="Aptos" w:hAnsi="Aptos"/>
          <w:b/>
          <w:bCs/>
          <w:sz w:val="24"/>
          <w:szCs w:val="24"/>
          <w:u w:val="single"/>
        </w:rPr>
      </w:pPr>
      <w:r w:rsidRPr="00DC0C10">
        <w:rPr>
          <w:rFonts w:ascii="Aptos" w:hAnsi="Aptos"/>
          <w:b/>
          <w:bCs/>
          <w:sz w:val="24"/>
          <w:szCs w:val="24"/>
          <w:u w:val="single"/>
        </w:rPr>
        <w:t>Birch Class Important Dates</w:t>
      </w:r>
      <w:r w:rsidR="006147FF" w:rsidRPr="00DC0C10">
        <w:rPr>
          <w:rFonts w:ascii="Aptos" w:hAnsi="Aptos"/>
          <w:b/>
          <w:bCs/>
          <w:sz w:val="24"/>
          <w:szCs w:val="24"/>
          <w:u w:val="single"/>
        </w:rPr>
        <w:t xml:space="preserve"> – </w:t>
      </w:r>
      <w:r w:rsidR="00AE0D7C">
        <w:rPr>
          <w:rFonts w:ascii="Aptos" w:hAnsi="Aptos"/>
          <w:b/>
          <w:bCs/>
          <w:sz w:val="24"/>
          <w:szCs w:val="24"/>
          <w:u w:val="single"/>
        </w:rPr>
        <w:t>Spring</w:t>
      </w:r>
      <w:r w:rsidR="00DC0C10">
        <w:rPr>
          <w:rFonts w:ascii="Aptos" w:hAnsi="Aptos"/>
          <w:b/>
          <w:bCs/>
          <w:sz w:val="24"/>
          <w:szCs w:val="24"/>
          <w:u w:val="single"/>
        </w:rPr>
        <w:t xml:space="preserve"> </w:t>
      </w:r>
      <w:r w:rsidR="006147FF" w:rsidRPr="00DC0C10">
        <w:rPr>
          <w:rFonts w:ascii="Aptos" w:hAnsi="Aptos"/>
          <w:b/>
          <w:bCs/>
          <w:sz w:val="24"/>
          <w:szCs w:val="24"/>
          <w:u w:val="single"/>
        </w:rPr>
        <w:t>Term 202</w:t>
      </w:r>
      <w:r w:rsidR="00AE0D7C">
        <w:rPr>
          <w:rFonts w:ascii="Aptos" w:hAnsi="Aptos"/>
          <w:b/>
          <w:bCs/>
          <w:sz w:val="24"/>
          <w:szCs w:val="24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3E50" w:rsidRPr="00DC0C10" w14:paraId="54E4B7FB" w14:textId="77777777" w:rsidTr="0037311A">
        <w:tc>
          <w:tcPr>
            <w:tcW w:w="4508" w:type="dxa"/>
          </w:tcPr>
          <w:p w14:paraId="13574DDB" w14:textId="682656B3" w:rsidR="00813E50" w:rsidRPr="00AE0D7C" w:rsidRDefault="00DC0C10" w:rsidP="006147FF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AE0D7C">
              <w:rPr>
                <w:rFonts w:ascii="Aptos" w:hAnsi="Aptos"/>
                <w:b/>
                <w:bCs/>
                <w:sz w:val="24"/>
                <w:szCs w:val="24"/>
              </w:rPr>
              <w:t>Tuesday</w:t>
            </w:r>
            <w:r w:rsidR="00813E50" w:rsidRPr="00AE0D7C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AE0D7C" w:rsidRPr="00AE0D7C">
              <w:rPr>
                <w:rFonts w:ascii="Aptos" w:hAnsi="Aptos"/>
                <w:b/>
                <w:bCs/>
                <w:sz w:val="24"/>
                <w:szCs w:val="24"/>
              </w:rPr>
              <w:t>6</w:t>
            </w:r>
            <w:r w:rsidR="00AE0D7C" w:rsidRPr="00AE0D7C">
              <w:rPr>
                <w:rFonts w:ascii="Aptos" w:hAnsi="Aptos"/>
                <w:b/>
                <w:bCs/>
                <w:sz w:val="24"/>
                <w:szCs w:val="24"/>
                <w:vertAlign w:val="superscript"/>
              </w:rPr>
              <w:t>th</w:t>
            </w:r>
            <w:r w:rsidR="00AE0D7C" w:rsidRPr="00AE0D7C">
              <w:rPr>
                <w:rFonts w:ascii="Aptos" w:hAnsi="Aptos"/>
                <w:b/>
                <w:bCs/>
                <w:sz w:val="24"/>
                <w:szCs w:val="24"/>
              </w:rPr>
              <w:t xml:space="preserve"> January</w:t>
            </w:r>
          </w:p>
        </w:tc>
        <w:tc>
          <w:tcPr>
            <w:tcW w:w="4508" w:type="dxa"/>
          </w:tcPr>
          <w:p w14:paraId="17528C80" w14:textId="3EEF55A8" w:rsidR="00813E50" w:rsidRPr="00AE0D7C" w:rsidRDefault="00813E50" w:rsidP="006147FF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AE0D7C">
              <w:rPr>
                <w:rFonts w:ascii="Aptos" w:hAnsi="Aptos"/>
                <w:b/>
                <w:bCs/>
                <w:sz w:val="24"/>
                <w:szCs w:val="24"/>
              </w:rPr>
              <w:t>First day of term</w:t>
            </w:r>
            <w:r w:rsidR="00AE0D7C" w:rsidRPr="00AE0D7C">
              <w:rPr>
                <w:rFonts w:ascii="Aptos" w:hAnsi="Aptos"/>
                <w:b/>
                <w:bCs/>
                <w:sz w:val="24"/>
                <w:szCs w:val="24"/>
              </w:rPr>
              <w:t xml:space="preserve"> for children</w:t>
            </w:r>
          </w:p>
        </w:tc>
      </w:tr>
      <w:tr w:rsidR="00AE0D7C" w:rsidRPr="00DC0C10" w14:paraId="48F6BFD0" w14:textId="77777777" w:rsidTr="0037311A">
        <w:tc>
          <w:tcPr>
            <w:tcW w:w="4508" w:type="dxa"/>
          </w:tcPr>
          <w:p w14:paraId="3D296D1F" w14:textId="77777777" w:rsidR="00AE0D7C" w:rsidRDefault="00AE0D7C" w:rsidP="00AE0D7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Forest School:</w:t>
            </w:r>
          </w:p>
          <w:p w14:paraId="794C20F0" w14:textId="77777777" w:rsidR="00AE0D7C" w:rsidRDefault="00AE0D7C" w:rsidP="00AE0D7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5/01, 13/01, 20/01 and 27/01</w:t>
            </w:r>
          </w:p>
          <w:p w14:paraId="7345CA1F" w14:textId="78989FDB" w:rsidR="00AE0D7C" w:rsidRPr="00AE0D7C" w:rsidRDefault="00AE0D7C" w:rsidP="00AE0D7C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Please see the emailed letter about what children need to bring with them each week.</w:t>
            </w:r>
          </w:p>
        </w:tc>
        <w:tc>
          <w:tcPr>
            <w:tcW w:w="4508" w:type="dxa"/>
          </w:tcPr>
          <w:p w14:paraId="5767ECDD" w14:textId="77777777" w:rsidR="00AE0D7C" w:rsidRPr="00AE0D7C" w:rsidRDefault="00AE0D7C" w:rsidP="006147FF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445DFF" w:rsidRPr="00DC0C10" w14:paraId="48246045" w14:textId="77777777" w:rsidTr="00445DFF">
        <w:tc>
          <w:tcPr>
            <w:tcW w:w="4508" w:type="dxa"/>
            <w:shd w:val="clear" w:color="auto" w:fill="FFC000"/>
          </w:tcPr>
          <w:p w14:paraId="099BC693" w14:textId="1DED8EF1" w:rsidR="00445DFF" w:rsidRDefault="00445DFF" w:rsidP="006147F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Half term: Monday </w:t>
            </w:r>
            <w:r w:rsidR="00AE0D7C">
              <w:rPr>
                <w:rFonts w:ascii="Aptos" w:hAnsi="Aptos"/>
                <w:sz w:val="24"/>
                <w:szCs w:val="24"/>
              </w:rPr>
              <w:t>16</w:t>
            </w:r>
            <w:r w:rsidR="00AE0D7C" w:rsidRPr="00AE0D7C">
              <w:rPr>
                <w:rFonts w:ascii="Aptos" w:hAnsi="Aptos"/>
                <w:sz w:val="24"/>
                <w:szCs w:val="24"/>
                <w:vertAlign w:val="superscript"/>
              </w:rPr>
              <w:t>th</w:t>
            </w:r>
            <w:r w:rsidR="00AE0D7C">
              <w:rPr>
                <w:rFonts w:ascii="Aptos" w:hAnsi="Aptos"/>
                <w:sz w:val="24"/>
                <w:szCs w:val="24"/>
              </w:rPr>
              <w:t xml:space="preserve"> February- </w:t>
            </w:r>
            <w:r>
              <w:rPr>
                <w:rFonts w:ascii="Aptos" w:hAnsi="Aptos"/>
                <w:sz w:val="24"/>
                <w:szCs w:val="24"/>
              </w:rPr>
              <w:t xml:space="preserve">Friday </w:t>
            </w:r>
            <w:r w:rsidR="00AE0D7C">
              <w:rPr>
                <w:rFonts w:ascii="Aptos" w:hAnsi="Aptos"/>
                <w:sz w:val="24"/>
                <w:szCs w:val="24"/>
              </w:rPr>
              <w:t>20</w:t>
            </w:r>
            <w:r w:rsidR="00AE0D7C" w:rsidRPr="00AE0D7C">
              <w:rPr>
                <w:rFonts w:ascii="Aptos" w:hAnsi="Aptos"/>
                <w:sz w:val="24"/>
                <w:szCs w:val="24"/>
                <w:vertAlign w:val="superscript"/>
              </w:rPr>
              <w:t>th</w:t>
            </w:r>
            <w:r w:rsidR="00AE0D7C">
              <w:rPr>
                <w:rFonts w:ascii="Aptos" w:hAnsi="Aptos"/>
                <w:sz w:val="24"/>
                <w:szCs w:val="24"/>
              </w:rPr>
              <w:t xml:space="preserve"> February </w:t>
            </w:r>
          </w:p>
          <w:p w14:paraId="62B379B9" w14:textId="63AB193D" w:rsidR="00445DFF" w:rsidRPr="00DC0C10" w:rsidRDefault="00445DFF" w:rsidP="006147FF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Children return:</w:t>
            </w:r>
            <w:r w:rsidR="00AE0D7C">
              <w:rPr>
                <w:rFonts w:ascii="Aptos" w:hAnsi="Aptos"/>
                <w:sz w:val="24"/>
                <w:szCs w:val="24"/>
              </w:rPr>
              <w:t xml:space="preserve"> Monday 23</w:t>
            </w:r>
            <w:r w:rsidR="00AE0D7C" w:rsidRPr="00AE0D7C">
              <w:rPr>
                <w:rFonts w:ascii="Aptos" w:hAnsi="Aptos"/>
                <w:sz w:val="24"/>
                <w:szCs w:val="24"/>
                <w:vertAlign w:val="superscript"/>
              </w:rPr>
              <w:t>rd</w:t>
            </w:r>
            <w:r w:rsidR="00AE0D7C">
              <w:rPr>
                <w:rFonts w:ascii="Aptos" w:hAnsi="Aptos"/>
                <w:sz w:val="24"/>
                <w:szCs w:val="24"/>
              </w:rPr>
              <w:t xml:space="preserve"> February</w:t>
            </w:r>
          </w:p>
        </w:tc>
        <w:tc>
          <w:tcPr>
            <w:tcW w:w="4508" w:type="dxa"/>
          </w:tcPr>
          <w:p w14:paraId="1A519DEE" w14:textId="77777777" w:rsidR="00445DFF" w:rsidRPr="00DC0C10" w:rsidRDefault="00445DFF" w:rsidP="006147FF">
            <w:pPr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456DB0" w:rsidRPr="00DC0C10" w14:paraId="093A2B0C" w14:textId="77777777" w:rsidTr="0037311A">
        <w:tc>
          <w:tcPr>
            <w:tcW w:w="4508" w:type="dxa"/>
          </w:tcPr>
          <w:p w14:paraId="147C95C8" w14:textId="014AC812" w:rsidR="00456DB0" w:rsidRPr="00445DFF" w:rsidRDefault="00DC0C10" w:rsidP="006147FF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45DFF">
              <w:rPr>
                <w:rFonts w:ascii="Aptos" w:hAnsi="Aptos"/>
                <w:b/>
                <w:bCs/>
                <w:sz w:val="24"/>
                <w:szCs w:val="24"/>
              </w:rPr>
              <w:t xml:space="preserve">Friday </w:t>
            </w:r>
            <w:r w:rsidR="00AE0D7C">
              <w:rPr>
                <w:rFonts w:ascii="Aptos" w:hAnsi="Aptos"/>
                <w:b/>
                <w:bCs/>
                <w:sz w:val="24"/>
                <w:szCs w:val="24"/>
              </w:rPr>
              <w:t>27</w:t>
            </w:r>
            <w:r w:rsidR="00AE0D7C" w:rsidRPr="00AE0D7C">
              <w:rPr>
                <w:rFonts w:ascii="Aptos" w:hAnsi="Aptos"/>
                <w:b/>
                <w:bCs/>
                <w:sz w:val="24"/>
                <w:szCs w:val="24"/>
                <w:vertAlign w:val="superscript"/>
              </w:rPr>
              <w:t>th</w:t>
            </w:r>
            <w:r w:rsidR="00AE0D7C">
              <w:rPr>
                <w:rFonts w:ascii="Aptos" w:hAnsi="Aptos"/>
                <w:b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4508" w:type="dxa"/>
          </w:tcPr>
          <w:p w14:paraId="0A8AC87D" w14:textId="0531A844" w:rsidR="00456DB0" w:rsidRPr="00445DFF" w:rsidRDefault="00DE7571" w:rsidP="006147FF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45DFF">
              <w:rPr>
                <w:rFonts w:ascii="Aptos" w:hAnsi="Aptos"/>
                <w:b/>
                <w:bCs/>
                <w:sz w:val="24"/>
                <w:szCs w:val="24"/>
              </w:rPr>
              <w:t xml:space="preserve">Last day of </w:t>
            </w:r>
            <w:r w:rsidR="00AE0D7C">
              <w:rPr>
                <w:rFonts w:ascii="Aptos" w:hAnsi="Aptos"/>
                <w:b/>
                <w:bCs/>
                <w:sz w:val="24"/>
                <w:szCs w:val="24"/>
              </w:rPr>
              <w:t>Spring</w:t>
            </w:r>
            <w:r w:rsidR="00DC0C10" w:rsidRPr="00445DFF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Pr="00445DFF">
              <w:rPr>
                <w:rFonts w:ascii="Aptos" w:hAnsi="Aptos"/>
                <w:b/>
                <w:bCs/>
                <w:sz w:val="24"/>
                <w:szCs w:val="24"/>
              </w:rPr>
              <w:t>Term</w:t>
            </w:r>
          </w:p>
        </w:tc>
      </w:tr>
    </w:tbl>
    <w:p w14:paraId="2A92F8E4" w14:textId="77777777" w:rsidR="0037311A" w:rsidRDefault="0037311A" w:rsidP="006147FF">
      <w:pPr>
        <w:jc w:val="center"/>
        <w:rPr>
          <w:rFonts w:ascii="Aptos" w:hAnsi="Aptos"/>
          <w:sz w:val="24"/>
          <w:szCs w:val="24"/>
        </w:rPr>
      </w:pPr>
    </w:p>
    <w:p w14:paraId="5C403697" w14:textId="26592BF0" w:rsidR="001A4F36" w:rsidRPr="001A4F36" w:rsidRDefault="001A4F36" w:rsidP="001A4F36">
      <w:pPr>
        <w:jc w:val="center"/>
        <w:rPr>
          <w:rFonts w:ascii="Aptos" w:hAnsi="Aptos"/>
          <w:sz w:val="24"/>
          <w:szCs w:val="24"/>
        </w:rPr>
      </w:pPr>
      <w:r w:rsidRPr="001A4F36">
        <w:rPr>
          <w:rFonts w:ascii="Aptos" w:hAnsi="Aptos"/>
          <w:b/>
          <w:bCs/>
          <w:sz w:val="24"/>
          <w:szCs w:val="24"/>
        </w:rPr>
        <w:t>. </w:t>
      </w:r>
    </w:p>
    <w:p w14:paraId="4F7BFFF1" w14:textId="0AB39909" w:rsidR="001A4F36" w:rsidRPr="00DC0C10" w:rsidRDefault="00255B49" w:rsidP="00255B49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Please be reminded that Birch Class are no longer Swimming. PE days will be Wednesday and Thursday. Please ensure that Kits remain in school.</w:t>
      </w:r>
    </w:p>
    <w:sectPr w:rsidR="001A4F36" w:rsidRPr="00DC0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1A"/>
    <w:rsid w:val="001A4F36"/>
    <w:rsid w:val="00255B49"/>
    <w:rsid w:val="00271C4E"/>
    <w:rsid w:val="0033475C"/>
    <w:rsid w:val="0037311A"/>
    <w:rsid w:val="00435972"/>
    <w:rsid w:val="00445DFF"/>
    <w:rsid w:val="00456258"/>
    <w:rsid w:val="00456DB0"/>
    <w:rsid w:val="00497D4B"/>
    <w:rsid w:val="00540C11"/>
    <w:rsid w:val="005430CA"/>
    <w:rsid w:val="006147FF"/>
    <w:rsid w:val="007865C9"/>
    <w:rsid w:val="007A43A1"/>
    <w:rsid w:val="007A5CBB"/>
    <w:rsid w:val="00813E50"/>
    <w:rsid w:val="00863CCD"/>
    <w:rsid w:val="00912E92"/>
    <w:rsid w:val="0093359E"/>
    <w:rsid w:val="00946953"/>
    <w:rsid w:val="00967504"/>
    <w:rsid w:val="009B632B"/>
    <w:rsid w:val="00AE0D7C"/>
    <w:rsid w:val="00BD2F3B"/>
    <w:rsid w:val="00D43787"/>
    <w:rsid w:val="00D958AD"/>
    <w:rsid w:val="00DC0C10"/>
    <w:rsid w:val="00DE7571"/>
    <w:rsid w:val="00E7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E588"/>
  <w15:chartTrackingRefBased/>
  <w15:docId w15:val="{76B23FFE-039D-4C50-B61E-D82ABA52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8B4CE34794F41AA46AD5A632D1BB1" ma:contentTypeVersion="18" ma:contentTypeDescription="Create a new document." ma:contentTypeScope="" ma:versionID="e718dcb39d8d1fa3ad4ad5be30f1f3e5">
  <xsd:schema xmlns:xsd="http://www.w3.org/2001/XMLSchema" xmlns:xs="http://www.w3.org/2001/XMLSchema" xmlns:p="http://schemas.microsoft.com/office/2006/metadata/properties" xmlns:ns3="ac948a5e-ab2a-47a1-946c-6522e560ef1a" xmlns:ns4="32f46b9a-e0ca-4fdc-81df-d28479aa3e1f" targetNamespace="http://schemas.microsoft.com/office/2006/metadata/properties" ma:root="true" ma:fieldsID="017c88a6d1dec711933cc5a9cb9601b8" ns3:_="" ns4:_="">
    <xsd:import namespace="ac948a5e-ab2a-47a1-946c-6522e560ef1a"/>
    <xsd:import namespace="32f46b9a-e0ca-4fdc-81df-d28479aa3e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48a5e-ab2a-47a1-946c-6522e560e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46b9a-e0ca-4fdc-81df-d28479aa3e1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948a5e-ab2a-47a1-946c-6522e560ef1a" xsi:nil="true"/>
  </documentManagement>
</p:properties>
</file>

<file path=customXml/itemProps1.xml><?xml version="1.0" encoding="utf-8"?>
<ds:datastoreItem xmlns:ds="http://schemas.openxmlformats.org/officeDocument/2006/customXml" ds:itemID="{D36033EC-4F75-42DD-95D7-A7C649746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48a5e-ab2a-47a1-946c-6522e560ef1a"/>
    <ds:schemaRef ds:uri="32f46b9a-e0ca-4fdc-81df-d28479aa3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99834-ECEA-42AA-BCC0-8EE2B4677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5F798-1FD6-4A0A-AA5B-4CB0FB4632C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ac948a5e-ab2a-47a1-946c-6522e560ef1a"/>
    <ds:schemaRef ds:uri="http://purl.org/dc/dcmitype/"/>
    <ds:schemaRef ds:uri="http://purl.org/dc/elements/1.1/"/>
    <ds:schemaRef ds:uri="http://schemas.openxmlformats.org/package/2006/metadata/core-properties"/>
    <ds:schemaRef ds:uri="32f46b9a-e0ca-4fdc-81df-d28479aa3e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Gardiner</dc:creator>
  <cp:keywords/>
  <dc:description/>
  <cp:lastModifiedBy>Katie Hargreaves</cp:lastModifiedBy>
  <cp:revision>3</cp:revision>
  <dcterms:created xsi:type="dcterms:W3CDTF">2025-12-31T16:12:00Z</dcterms:created>
  <dcterms:modified xsi:type="dcterms:W3CDTF">2026-01-02T20:53:00Z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0x010100BDB8B4CE34794F41AA46AD5A632D1BB1</vt:lpwstr>
  </property>
</Properties>
</file>